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B841">
      <w:pPr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 w14:paraId="14BD1845"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C386B2A"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驻马店市科协“科创天中”行动项目结项书</w:t>
      </w:r>
    </w:p>
    <w:p w14:paraId="0EBF091B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楷体_GB2312" w:hAnsi="宋体" w:eastAsia="楷体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年度）</w:t>
      </w:r>
    </w:p>
    <w:p w14:paraId="5F16CBA0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p w14:paraId="020A7B99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p w14:paraId="081343AE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42C54C32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12EAB53B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3CE5AB56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751FFFB9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718D3727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484A9EAE">
      <w:pPr>
        <w:pStyle w:val="2"/>
        <w:ind w:left="0" w:leftChars="0" w:firstLine="0" w:firstLineChars="0"/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36"/>
        <w:gridCol w:w="5971"/>
      </w:tblGrid>
      <w:tr w14:paraId="0130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37A98371">
            <w:pPr>
              <w:pStyle w:val="2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 目 名 称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7916D86A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0781C9E3">
            <w:pPr>
              <w:pStyle w:val="2"/>
              <w:ind w:left="0" w:leftChars="0" w:firstLine="0" w:firstLineChars="0"/>
              <w:rPr>
                <w:rFonts w:hint="default" w:eastAsia="宋体"/>
                <w:color w:val="000000"/>
                <w:sz w:val="28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1E72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2BEB2BDD">
            <w:pPr>
              <w:pStyle w:val="2"/>
              <w:ind w:left="0" w:leftChars="0" w:firstLine="0" w:firstLineChars="0"/>
              <w:jc w:val="distribute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0EE7690E"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161B463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</w:t>
            </w:r>
          </w:p>
        </w:tc>
      </w:tr>
      <w:tr w14:paraId="6FC5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605D26B2">
            <w:pPr>
              <w:pStyle w:val="2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34"/>
                <w:sz w:val="32"/>
                <w:szCs w:val="32"/>
              </w:rPr>
              <w:t>项目负责人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424D1875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58BC9403">
            <w:pPr>
              <w:pStyle w:val="2"/>
              <w:ind w:left="0" w:leftChars="0" w:firstLine="0" w:firstLineChars="0"/>
              <w:rPr>
                <w:rFonts w:hint="default" w:eastAsia="仿宋"/>
                <w:color w:val="00000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                     </w:t>
            </w:r>
          </w:p>
        </w:tc>
      </w:tr>
      <w:tr w14:paraId="0DF4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4BCDC9B7">
            <w:pPr>
              <w:pStyle w:val="2"/>
              <w:ind w:left="0" w:leftChars="0" w:firstLine="0" w:firstLineChars="0"/>
              <w:jc w:val="distribute"/>
              <w:rPr>
                <w:rFonts w:hint="eastAsia" w:eastAsia="宋体"/>
                <w:color w:val="000000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4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1FB4A7F9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6EFA7A92">
            <w:pPr>
              <w:pStyle w:val="2"/>
              <w:ind w:left="0" w:leftChars="0" w:firstLine="0" w:firstLineChars="0"/>
              <w:rPr>
                <w:rFonts w:hint="default" w:eastAsia="宋体"/>
                <w:color w:val="000000"/>
                <w:sz w:val="28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16C0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165F0BD5">
            <w:pPr>
              <w:pStyle w:val="2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填 报 日 期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6D4AC77E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1819B2CF">
            <w:pPr>
              <w:pStyle w:val="2"/>
              <w:ind w:left="0" w:leftChars="0" w:firstLine="0" w:firstLineChars="0"/>
              <w:rPr>
                <w:rFonts w:hint="default" w:eastAsia="宋体"/>
                <w:color w:val="000000"/>
                <w:sz w:val="28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</w:tbl>
    <w:p w14:paraId="48483129">
      <w:pPr>
        <w:bidi w:val="0"/>
        <w:jc w:val="center"/>
        <w:rPr>
          <w:rFonts w:hint="eastAsia" w:ascii="黑体" w:hAnsi="黑体" w:eastAsia="黑体" w:cs="黑体"/>
          <w:color w:val="000000"/>
          <w:sz w:val="32"/>
          <w:szCs w:val="24"/>
        </w:rPr>
      </w:pPr>
    </w:p>
    <w:p w14:paraId="3B15C6B5">
      <w:pPr>
        <w:bidi w:val="0"/>
        <w:jc w:val="center"/>
        <w:rPr>
          <w:rFonts w:eastAsia="华文中宋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24"/>
          <w:lang w:eastAsia="zh-CN"/>
        </w:rPr>
        <w:t>驻马店市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科学技术协会</w:t>
      </w:r>
      <w:r>
        <w:rPr>
          <w:rFonts w:eastAsia="华文中宋"/>
          <w:color w:val="000000"/>
          <w:sz w:val="32"/>
          <w:szCs w:val="24"/>
        </w:rPr>
        <w:br w:type="page"/>
      </w:r>
    </w:p>
    <w:p w14:paraId="7922C9FE">
      <w:pPr>
        <w:bidi w:val="0"/>
        <w:jc w:val="center"/>
        <w:rPr>
          <w:rFonts w:eastAsia="华文中宋"/>
          <w:color w:val="000000"/>
          <w:sz w:val="32"/>
          <w:szCs w:val="24"/>
        </w:rPr>
      </w:pPr>
    </w:p>
    <w:p w14:paraId="32A09CCE">
      <w:pPr>
        <w:bidi w:val="0"/>
        <w:jc w:val="center"/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 w14:paraId="70627A6C">
      <w:pPr>
        <w:pStyle w:val="2"/>
        <w:rPr>
          <w:rFonts w:hint="eastAsia"/>
          <w:lang w:val="en-US" w:eastAsia="zh-CN"/>
        </w:rPr>
      </w:pPr>
    </w:p>
    <w:p w14:paraId="307D89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驻马店市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科创天中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项目结项验收申请。</w:t>
      </w:r>
    </w:p>
    <w:p w14:paraId="397AFA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请按照有关规定认真如实地填写表内栏目，无内容填写的栏目填写“无”。</w:t>
      </w:r>
    </w:p>
    <w:p w14:paraId="4BDCE0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“项目总结报告”“项目绩效”“项目资金”等内容应与《项目任务书》基本一致。</w:t>
      </w:r>
    </w:p>
    <w:p w14:paraId="6D1F4D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本表需附项目结项辅助材料，内容包括项目实施过程中形成的图文、视频、相关报道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、财务票据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等资料。</w:t>
      </w:r>
    </w:p>
    <w:p w14:paraId="008E14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本表可根据实际填写内容字数等进行微调。</w:t>
      </w:r>
    </w:p>
    <w:p w14:paraId="4825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auto"/>
        <w:rPr>
          <w:rFonts w:hint="eastAsia" w:eastAsia="黑体"/>
          <w:bCs/>
          <w:sz w:val="28"/>
          <w:szCs w:val="36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本表及其附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属材料，均需A4纸双面打印，左侧装订，签字并加盖单位公章后报送至驻马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店市科协学会部。</w:t>
      </w: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50"/>
        <w:gridCol w:w="284"/>
        <w:gridCol w:w="396"/>
        <w:gridCol w:w="165"/>
        <w:gridCol w:w="1385"/>
        <w:gridCol w:w="1011"/>
        <w:gridCol w:w="928"/>
        <w:gridCol w:w="1589"/>
        <w:gridCol w:w="397"/>
        <w:gridCol w:w="1877"/>
      </w:tblGrid>
      <w:tr w14:paraId="1F15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noWrap w:val="0"/>
            <w:vAlign w:val="center"/>
          </w:tcPr>
          <w:p w14:paraId="5999E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一、项目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承担</w:t>
            </w:r>
            <w:r>
              <w:rPr>
                <w:rFonts w:hint="eastAsia" w:eastAsia="黑体"/>
                <w:bCs/>
                <w:sz w:val="28"/>
                <w:szCs w:val="36"/>
              </w:rPr>
              <w:t>单位基本情况</w:t>
            </w:r>
          </w:p>
        </w:tc>
      </w:tr>
      <w:tr w14:paraId="3ADC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1F248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单位名称</w:t>
            </w:r>
          </w:p>
        </w:tc>
        <w:tc>
          <w:tcPr>
            <w:tcW w:w="7748" w:type="dxa"/>
            <w:gridSpan w:val="8"/>
            <w:noWrap w:val="0"/>
            <w:vAlign w:val="center"/>
          </w:tcPr>
          <w:p w14:paraId="65C0B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4072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126A5F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单位地址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0412DA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4352F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1C412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BD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6B43B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项目负责人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4F4A99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D105E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7CFEA7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F6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60508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固定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0D88DB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76C6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机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3835EC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61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65B07D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电子信箱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441EC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B069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真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76DF4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D1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7CB3A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项目起始时间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2CA25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0DD73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项目完成时间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702133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</w:tr>
      <w:tr w14:paraId="640A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82" w:type="dxa"/>
            <w:gridSpan w:val="11"/>
            <w:noWrap w:val="0"/>
            <w:vAlign w:val="center"/>
          </w:tcPr>
          <w:p w14:paraId="0D77F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hAnsi="宋体" w:eastAsia="黑体"/>
                <w:color w:val="000000"/>
                <w:w w:val="96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二、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项目总结报告</w:t>
            </w:r>
          </w:p>
        </w:tc>
      </w:tr>
      <w:tr w14:paraId="5B85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noWrap w:val="0"/>
            <w:vAlign w:val="top"/>
          </w:tcPr>
          <w:p w14:paraId="7F156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主要内容包括：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1.项目计划的执行情况； 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2.项目主要成效； 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3.项目的社会影响和效益； 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4.项目实施存在的不足或对策建议等。总字数控制在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00字以内。</w:t>
            </w:r>
          </w:p>
          <w:p w14:paraId="674422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96CAB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5037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E630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7B2A2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CA34B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E4F2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6560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C08F0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5B959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项目负责人签字：</w:t>
            </w:r>
          </w:p>
          <w:p w14:paraId="23D654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E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noWrap w:val="0"/>
            <w:vAlign w:val="center"/>
          </w:tcPr>
          <w:p w14:paraId="6F6BE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_GB2312" w:eastAsia="黑体"/>
                <w:color w:val="000000"/>
                <w:w w:val="96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三</w:t>
            </w: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、</w:t>
            </w:r>
            <w:r>
              <w:rPr>
                <w:rFonts w:hint="eastAsia" w:eastAsia="黑体"/>
                <w:bCs/>
                <w:sz w:val="28"/>
                <w:szCs w:val="36"/>
              </w:rPr>
              <w:t>项目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绩效完成情况</w:t>
            </w:r>
          </w:p>
        </w:tc>
      </w:tr>
      <w:tr w14:paraId="5D95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67009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78435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7D1C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448997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专家工作站建设数量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3C3E89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06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79A439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开展科技服务活动次数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5B252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59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15D1C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受益人数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332540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0E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757120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媒体报道次数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2729B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3F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877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四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、项目主要参加人员</w:t>
            </w:r>
          </w:p>
        </w:tc>
      </w:tr>
      <w:tr w14:paraId="652B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CF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5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姓名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5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年龄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B1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D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工作单位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3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在本项目中承担的主要工作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26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联系方式</w:t>
            </w:r>
          </w:p>
        </w:tc>
      </w:tr>
      <w:tr w14:paraId="10D4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31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E7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0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E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72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EB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1625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E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4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0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8F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41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D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1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0BB1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9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9F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E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2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41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F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B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5140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0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5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41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12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8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D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F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329D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1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42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9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2C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8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C1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4037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2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五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 xml:space="preserve">资金使用情况                                   </w:t>
            </w:r>
            <w:r>
              <w:rPr>
                <w:rFonts w:hint="eastAsia" w:eastAsia="黑体"/>
                <w:bCs/>
                <w:sz w:val="28"/>
                <w:szCs w:val="36"/>
              </w:rPr>
              <w:t>单位：万元</w:t>
            </w:r>
          </w:p>
        </w:tc>
      </w:tr>
      <w:tr w14:paraId="2AC6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0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批准经费</w:t>
            </w:r>
          </w:p>
        </w:tc>
        <w:tc>
          <w:tcPr>
            <w:tcW w:w="7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F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12B4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5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F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支出内容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97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金额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B8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测算依据</w:t>
            </w:r>
          </w:p>
        </w:tc>
      </w:tr>
      <w:tr w14:paraId="2D9C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58D0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E0BF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AF6A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8E24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6A03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5CB6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85F8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A294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B80A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1114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AD9A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C790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5E92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B7AB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765E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AD22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58EB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FDC3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E334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492C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4DA8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35D4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E40F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7909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6BA4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4C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总计支出经费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0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D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C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未支出经费用途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E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</w:tr>
      <w:tr w14:paraId="7F80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3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单位意见</w:t>
            </w:r>
          </w:p>
        </w:tc>
      </w:tr>
      <w:tr w14:paraId="157F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416D8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0" w:firstLineChars="10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  <w:p w14:paraId="46BAAAF2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  <w:p w14:paraId="0BA7F101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负责人（签名）： </w:t>
            </w:r>
          </w:p>
          <w:p w14:paraId="74F0927C">
            <w:pPr>
              <w:pStyle w:val="2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3C64115E">
            <w:pPr>
              <w:pStyle w:val="2"/>
              <w:ind w:firstLine="5060" w:firstLineChars="2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（单位盖章）</w:t>
            </w:r>
          </w:p>
          <w:p w14:paraId="5A94BBB6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60" w:firstLineChars="200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   月   日</w:t>
            </w:r>
          </w:p>
        </w:tc>
      </w:tr>
      <w:tr w14:paraId="7D11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74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宋体" w:cs="仿宋_GB2312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、市科协意见</w:t>
            </w:r>
          </w:p>
        </w:tc>
      </w:tr>
      <w:tr w14:paraId="5992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84C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  <w:p w14:paraId="2BAE0E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结项建议：</w:t>
            </w:r>
          </w:p>
          <w:p w14:paraId="4309F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              </w:t>
            </w:r>
          </w:p>
          <w:p w14:paraId="3DE0E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负责人（签名）：                            </w:t>
            </w:r>
          </w:p>
          <w:p w14:paraId="6F919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              </w:t>
            </w:r>
          </w:p>
          <w:p w14:paraId="6E1AD6CB">
            <w:pPr>
              <w:pStyle w:val="2"/>
              <w:rPr>
                <w:rFonts w:hint="eastAsia"/>
              </w:rPr>
            </w:pPr>
          </w:p>
          <w:p w14:paraId="1E279D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                                              单位公章</w:t>
            </w:r>
          </w:p>
          <w:p w14:paraId="5EC6F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    月    日</w:t>
            </w:r>
          </w:p>
        </w:tc>
      </w:tr>
    </w:tbl>
    <w:p w14:paraId="5C8321D1"/>
    <w:p w14:paraId="6884018A"/>
    <w:p w14:paraId="31CB3B89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AC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3B70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3B70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BFB0"/>
    <w:rsid w:val="00FB7B27"/>
    <w:rsid w:val="06526C01"/>
    <w:rsid w:val="3667B50E"/>
    <w:rsid w:val="3F37BFB0"/>
    <w:rsid w:val="76C77163"/>
    <w:rsid w:val="7BE78152"/>
    <w:rsid w:val="7D3FEF7D"/>
    <w:rsid w:val="7F7DC559"/>
    <w:rsid w:val="BDDBFB94"/>
    <w:rsid w:val="BE5A3E0A"/>
    <w:rsid w:val="CEFF3E57"/>
    <w:rsid w:val="E5FFF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ind w:firstLine="880" w:firstLineChars="200"/>
    </w:pPr>
    <w:rPr>
      <w:rFonts w:ascii="Calibri" w:hAnsi="Calibri" w:eastAsia="仿宋_GB2312" w:cs="Times New Roman"/>
      <w:sz w:val="32"/>
    </w:rPr>
  </w:style>
  <w:style w:type="paragraph" w:customStyle="1" w:styleId="9">
    <w:name w:val="样式3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</w:rPr>
  </w:style>
  <w:style w:type="paragraph" w:customStyle="1" w:styleId="10">
    <w:name w:val="样式4"/>
    <w:basedOn w:val="1"/>
    <w:qFormat/>
    <w:uiPriority w:val="0"/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621</Words>
  <Characters>638</Characters>
  <Lines>0</Lines>
  <Paragraphs>0</Paragraphs>
  <TotalTime>6.33333333333333</TotalTime>
  <ScaleCrop>false</ScaleCrop>
  <LinksUpToDate>false</LinksUpToDate>
  <CharactersWithSpaces>1142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2026-04-16T02:53:00Z</dcterms:created>
  <dc:creator>greatwall</dc:creator>
  <cp:lastModifiedBy>勇気 ☀</cp:lastModifiedBy>
  <cp:lastPrinted>2026-05-08T09:16:39Z</cp:lastPrinted>
  <dcterms:modified xsi:type="dcterms:W3CDTF">2026-05-13T03:51:45Z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314F4A3FB07F4163821A5BAEF6DE4FCB_13</vt:lpwstr>
  </property>
  <property fmtid="{D5CDD505-2E9C-101B-9397-08002B2CF9AE}" pid="4" name="KSOTemplateDocerSaveRecord">
    <vt:lpwstr>eyJoZGlkIjoiNWZiMjQ4ZjliMDc2OWE1NWUzMTJlN2JmY2FiMDFmNTIiLCJ1c2VySWQiOiIzMzg3Mjc1NjYifQ==</vt:lpwstr>
  </property>
</Properties>
</file>